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A428B" w14:textId="1D29AC0B" w:rsidR="00BA53DF" w:rsidRPr="00DE30B1" w:rsidRDefault="00BA53DF" w:rsidP="00BA53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30B1">
        <w:rPr>
          <w:rFonts w:ascii="Times New Roman" w:hAnsi="Times New Roman" w:cs="Times New Roman"/>
          <w:b/>
          <w:bCs/>
          <w:sz w:val="28"/>
          <w:szCs w:val="28"/>
        </w:rPr>
        <w:t>OBRAZLOŽENJE UZ PRIJEDLOG ODLUKE</w:t>
      </w:r>
    </w:p>
    <w:p w14:paraId="31311CA5" w14:textId="0E8D71DB" w:rsidR="00BA53DF" w:rsidRPr="00DE30B1" w:rsidRDefault="00BA53DF" w:rsidP="00BA53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55A8F6" w14:textId="53A0E05D" w:rsidR="00BA53DF" w:rsidRPr="00DE30B1" w:rsidRDefault="00BA53DF" w:rsidP="00BA53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EC26A" w14:textId="77777777" w:rsidR="00DE30B1" w:rsidRPr="00DE30B1" w:rsidRDefault="00DE30B1" w:rsidP="00BA53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B66D7B" w14:textId="55F8EB48" w:rsidR="00BA53DF" w:rsidRPr="00DE30B1" w:rsidRDefault="00DE30B1" w:rsidP="00DE30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53DF" w:rsidRPr="00DE30B1">
        <w:rPr>
          <w:rFonts w:ascii="Times New Roman" w:hAnsi="Times New Roman" w:cs="Times New Roman"/>
          <w:sz w:val="24"/>
          <w:szCs w:val="24"/>
        </w:rPr>
        <w:t>Poštovani,</w:t>
      </w:r>
    </w:p>
    <w:p w14:paraId="0F088126" w14:textId="77777777" w:rsidR="00DE30B1" w:rsidRPr="00DE30B1" w:rsidRDefault="00DE30B1" w:rsidP="00DE30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12C98A" w14:textId="37CA8687" w:rsidR="00DE30B1" w:rsidRPr="00DE30B1" w:rsidRDefault="00DE30B1" w:rsidP="00DE30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0B1">
        <w:rPr>
          <w:rFonts w:ascii="Times New Roman" w:hAnsi="Times New Roman" w:cs="Times New Roman"/>
          <w:sz w:val="24"/>
          <w:szCs w:val="24"/>
        </w:rPr>
        <w:t>obzirom da je rok pr</w:t>
      </w:r>
      <w:r>
        <w:rPr>
          <w:rFonts w:ascii="Times New Roman" w:hAnsi="Times New Roman" w:cs="Times New Roman"/>
          <w:sz w:val="24"/>
          <w:szCs w:val="24"/>
        </w:rPr>
        <w:t>ijave</w:t>
      </w:r>
      <w:r w:rsidRPr="00DE30B1">
        <w:rPr>
          <w:rFonts w:ascii="Times New Roman" w:hAnsi="Times New Roman" w:cs="Times New Roman"/>
          <w:sz w:val="24"/>
          <w:szCs w:val="24"/>
        </w:rPr>
        <w:t xml:space="preserve"> projekta „</w:t>
      </w:r>
      <w:r w:rsidRPr="00DE30B1">
        <w:rPr>
          <w:rFonts w:ascii="Times New Roman" w:hAnsi="Times New Roman" w:cs="Times New Roman"/>
          <w:sz w:val="24"/>
          <w:szCs w:val="24"/>
        </w:rPr>
        <w:t>Nabava vozila u svrhu poboljšanja kvalitete života stanovništva Općine Petrovsko</w:t>
      </w:r>
      <w:r w:rsidRPr="00DE30B1">
        <w:rPr>
          <w:rFonts w:ascii="Times New Roman" w:hAnsi="Times New Roman" w:cs="Times New Roman"/>
          <w:sz w:val="24"/>
          <w:szCs w:val="24"/>
        </w:rPr>
        <w:t xml:space="preserve">“ bio do 15. srpnja 2025. godine, u dogovoru s konzultantskom tvrtkom Level Project d.o.o. predana je sva dokumentacija dana 14. srpnja 2025. godine, i projekt je prijavljen, a još traženi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DE30B1">
        <w:rPr>
          <w:rFonts w:ascii="Times New Roman" w:hAnsi="Times New Roman" w:cs="Times New Roman"/>
          <w:sz w:val="24"/>
          <w:szCs w:val="24"/>
        </w:rPr>
        <w:t>brazac</w:t>
      </w:r>
      <w:r>
        <w:rPr>
          <w:rFonts w:ascii="Times New Roman" w:hAnsi="Times New Roman" w:cs="Times New Roman"/>
          <w:sz w:val="24"/>
          <w:szCs w:val="24"/>
        </w:rPr>
        <w:t xml:space="preserve"> 6.</w:t>
      </w:r>
      <w:r w:rsidRPr="00DE30B1">
        <w:rPr>
          <w:rFonts w:ascii="Times New Roman" w:hAnsi="Times New Roman" w:cs="Times New Roman"/>
          <w:sz w:val="24"/>
          <w:szCs w:val="24"/>
        </w:rPr>
        <w:t xml:space="preserve"> uz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E30B1">
        <w:rPr>
          <w:rFonts w:ascii="Times New Roman" w:hAnsi="Times New Roman" w:cs="Times New Roman"/>
          <w:sz w:val="24"/>
          <w:szCs w:val="24"/>
        </w:rPr>
        <w:t xml:space="preserve">uglasnost predstavničkog tijela jedinice lokalne samouprave za provedbu ulaganja, poslati ćemo kao dopunu. Zbog toga je i sazvana telefonska sjednica. </w:t>
      </w:r>
    </w:p>
    <w:p w14:paraId="451929E1" w14:textId="1015E05F" w:rsidR="00DE30B1" w:rsidRPr="00DE30B1" w:rsidRDefault="00DE30B1" w:rsidP="00DE30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30B1">
        <w:rPr>
          <w:rFonts w:ascii="Times New Roman" w:hAnsi="Times New Roman" w:cs="Times New Roman"/>
          <w:sz w:val="24"/>
          <w:szCs w:val="24"/>
        </w:rPr>
        <w:t>Zahvaljujem se svim vijećnicima na razumijevanju.</w:t>
      </w:r>
    </w:p>
    <w:p w14:paraId="00EDA77A" w14:textId="77777777" w:rsidR="00DE30B1" w:rsidRPr="00DE30B1" w:rsidRDefault="00DE30B1" w:rsidP="00DE30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D73B9D" w14:textId="4967041E" w:rsidR="00DE30B1" w:rsidRPr="00DE30B1" w:rsidRDefault="00DE30B1" w:rsidP="00DE30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30B1">
        <w:rPr>
          <w:rFonts w:ascii="Times New Roman" w:hAnsi="Times New Roman" w:cs="Times New Roman"/>
          <w:sz w:val="24"/>
          <w:szCs w:val="24"/>
        </w:rPr>
        <w:t>S poštovanjem,</w:t>
      </w:r>
    </w:p>
    <w:p w14:paraId="38AE271A" w14:textId="071C754A" w:rsidR="00DE30B1" w:rsidRPr="00DE30B1" w:rsidRDefault="00DE30B1" w:rsidP="00DE30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0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OPĆINSKA NAČELNICA</w:t>
      </w:r>
    </w:p>
    <w:p w14:paraId="7B0FBB29" w14:textId="2E9CF1E7" w:rsidR="00DE30B1" w:rsidRPr="00DE30B1" w:rsidRDefault="00DE30B1" w:rsidP="00DE30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0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Valentina Presečki</w:t>
      </w:r>
    </w:p>
    <w:p w14:paraId="3A660D73" w14:textId="77777777" w:rsidR="00DE30B1" w:rsidRPr="00DE30B1" w:rsidRDefault="00DE30B1" w:rsidP="00BA53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7F255D" w14:textId="77777777" w:rsidR="00DE30B1" w:rsidRDefault="00DE30B1" w:rsidP="00BA53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DD3B23" w14:textId="77777777" w:rsidR="00DE30B1" w:rsidRDefault="00DE30B1" w:rsidP="00BA53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47183" w14:textId="40439338" w:rsidR="00BA53DF" w:rsidRDefault="00BA53DF" w:rsidP="00BA53D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73A302" w14:textId="77777777" w:rsidR="00BA53DF" w:rsidRDefault="00BA53DF" w:rsidP="00BA53D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3C209A" w14:textId="21ECA548" w:rsidR="00BA53DF" w:rsidRDefault="00BA53DF" w:rsidP="00BA53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14:paraId="64B4E348" w14:textId="77777777" w:rsidR="00BA53DF" w:rsidRPr="00BA53DF" w:rsidRDefault="00BA53DF" w:rsidP="00BA53D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A53DF" w:rsidRPr="00BA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DF"/>
    <w:rsid w:val="00772E02"/>
    <w:rsid w:val="007734B9"/>
    <w:rsid w:val="008B6C4E"/>
    <w:rsid w:val="00BA53DF"/>
    <w:rsid w:val="00BA564D"/>
    <w:rsid w:val="00DE30B1"/>
    <w:rsid w:val="00F8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036F"/>
  <w15:chartTrackingRefBased/>
  <w15:docId w15:val="{A45C4BA6-8FC8-45CC-AA7B-328A4F3E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2022-02-18T11:05:00Z</cp:lastPrinted>
  <dcterms:created xsi:type="dcterms:W3CDTF">2025-07-18T07:13:00Z</dcterms:created>
  <dcterms:modified xsi:type="dcterms:W3CDTF">2025-07-18T07:13:00Z</dcterms:modified>
</cp:coreProperties>
</file>